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562B" w14:textId="77777777" w:rsidR="004371D5" w:rsidRPr="00E02137" w:rsidRDefault="004371D5" w:rsidP="00437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137">
        <w:rPr>
          <w:rFonts w:ascii="Times New Roman" w:hAnsi="Times New Roman" w:cs="Times New Roman"/>
          <w:b/>
          <w:sz w:val="28"/>
          <w:szCs w:val="28"/>
        </w:rPr>
        <w:t>THE ZONING COMMISSION</w:t>
      </w:r>
    </w:p>
    <w:p w14:paraId="3EAA651F" w14:textId="77777777" w:rsidR="004371D5" w:rsidRPr="00E02137" w:rsidRDefault="004371D5" w:rsidP="004371D5">
      <w:pPr>
        <w:jc w:val="center"/>
        <w:rPr>
          <w:rFonts w:ascii="Times New Roman" w:hAnsi="Times New Roman" w:cs="Times New Roman"/>
          <w:sz w:val="22"/>
          <w:szCs w:val="22"/>
        </w:rPr>
      </w:pPr>
      <w:r w:rsidRPr="00E02137">
        <w:rPr>
          <w:rFonts w:ascii="Times New Roman" w:hAnsi="Times New Roman" w:cs="Times New Roman"/>
          <w:b/>
          <w:sz w:val="22"/>
          <w:szCs w:val="22"/>
        </w:rPr>
        <w:t>Town of New Fairfield</w:t>
      </w:r>
    </w:p>
    <w:p w14:paraId="29F62444" w14:textId="77777777" w:rsidR="004371D5" w:rsidRPr="00E02137" w:rsidRDefault="004371D5" w:rsidP="004371D5">
      <w:pPr>
        <w:jc w:val="center"/>
        <w:rPr>
          <w:rFonts w:ascii="Times New Roman" w:hAnsi="Times New Roman" w:cs="Times New Roman"/>
          <w:sz w:val="22"/>
          <w:szCs w:val="22"/>
        </w:rPr>
      </w:pPr>
      <w:r w:rsidRPr="00E02137">
        <w:rPr>
          <w:rFonts w:ascii="Times New Roman" w:hAnsi="Times New Roman" w:cs="Times New Roman"/>
          <w:b/>
          <w:sz w:val="22"/>
          <w:szCs w:val="22"/>
        </w:rPr>
        <w:t>New, Fairfield, CT 06812</w:t>
      </w:r>
    </w:p>
    <w:p w14:paraId="62D9FB8D" w14:textId="27CD2EFF" w:rsidR="004371D5" w:rsidRDefault="00AE1F9E" w:rsidP="00437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SPECIAL MEETING</w:t>
      </w:r>
    </w:p>
    <w:p w14:paraId="51E4FC12" w14:textId="1A70B5E7" w:rsidR="004371D5" w:rsidRPr="00E02137" w:rsidRDefault="004371D5" w:rsidP="004371D5">
      <w:pPr>
        <w:spacing w:before="65"/>
        <w:ind w:left="634" w:right="432" w:hanging="3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0213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DATE: </w:t>
      </w:r>
      <w:r w:rsidR="005B200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October </w:t>
      </w:r>
      <w:r w:rsidR="00AE1F9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13</w:t>
      </w:r>
      <w:r w:rsidR="005B200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,</w:t>
      </w:r>
      <w:r w:rsidR="004F3A2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2022</w:t>
      </w:r>
    </w:p>
    <w:p w14:paraId="58A71D9F" w14:textId="18005459" w:rsidR="004371D5" w:rsidRPr="00E02137" w:rsidRDefault="004371D5" w:rsidP="004371D5">
      <w:pPr>
        <w:spacing w:before="65"/>
        <w:ind w:left="634" w:right="432" w:hanging="3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0213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TIME: 7: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</w:t>
      </w:r>
      <w:r w:rsidRPr="00E0213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0 pm</w:t>
      </w:r>
    </w:p>
    <w:p w14:paraId="1E2849DC" w14:textId="5A802F52" w:rsidR="004371D5" w:rsidRDefault="004371D5" w:rsidP="004371D5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0213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Location for: ZOOM LI</w:t>
      </w:r>
      <w:r w:rsidRPr="00E02137">
        <w:rPr>
          <w:rFonts w:ascii="Times New Roman" w:eastAsia="Times New Roman" w:hAnsi="Times New Roman" w:cs="Times New Roman"/>
          <w:color w:val="000000"/>
          <w:sz w:val="22"/>
          <w:szCs w:val="22"/>
        </w:rPr>
        <w:t>NK</w:t>
      </w:r>
      <w:r w:rsidR="00AE1F9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hyperlink r:id="rId5" w:history="1">
        <w:r w:rsidR="00AE1F9E" w:rsidRPr="001D2053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https://zoom.us/j/98656016867</w:t>
        </w:r>
      </w:hyperlink>
    </w:p>
    <w:p w14:paraId="5C7E1C31" w14:textId="77E0E76D" w:rsidR="004F3A2B" w:rsidRDefault="004F3A2B" w:rsidP="004371D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E1294DF" w14:textId="56DB44B5" w:rsidR="00306969" w:rsidRDefault="00306969" w:rsidP="00C9638D">
      <w:pPr>
        <w:ind w:left="10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34E7A61A" w14:textId="04795628" w:rsidR="005B200E" w:rsidRDefault="005B200E" w:rsidP="00C9638D">
      <w:pPr>
        <w:ind w:left="10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7878041F" w14:textId="387F8335" w:rsidR="005B200E" w:rsidRDefault="005B200E" w:rsidP="00C963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B20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yellow"/>
        </w:rPr>
        <w:t xml:space="preserve">This meeting will be </w:t>
      </w:r>
      <w:r w:rsidR="00AE1F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yellow"/>
        </w:rPr>
        <w:t>on October 13, 2022</w:t>
      </w:r>
      <w:r w:rsidRPr="005B20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yellow"/>
        </w:rPr>
        <w:t xml:space="preserve"> at 7:30 pm via Zoom. Agenda to follow.</w:t>
      </w:r>
    </w:p>
    <w:p w14:paraId="6AE61238" w14:textId="77777777" w:rsidR="00DE112B" w:rsidRDefault="00DE112B" w:rsidP="00C963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755E243" w14:textId="77777777" w:rsidR="00DE112B" w:rsidRDefault="00DE112B" w:rsidP="00C963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4D5D7D1" w14:textId="77777777" w:rsidR="00DE112B" w:rsidRDefault="00DE112B" w:rsidP="00C963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AC53E99" w14:textId="77777777" w:rsidR="00DE112B" w:rsidRDefault="00DE112B" w:rsidP="00C963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BFF4CF8" w14:textId="77777777" w:rsidR="00DE112B" w:rsidRDefault="00DE112B" w:rsidP="00C963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C38BAAF" w14:textId="77777777" w:rsidR="00DE112B" w:rsidRDefault="00DE112B" w:rsidP="00C963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75E9753" w14:textId="77777777" w:rsidR="00DE112B" w:rsidRDefault="00DE112B" w:rsidP="00C963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2E03D7E" w14:textId="77777777" w:rsidR="00DE112B" w:rsidRDefault="00DE112B" w:rsidP="00C963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FA3EBA7" w14:textId="77777777" w:rsidR="00DE112B" w:rsidRDefault="00DE112B" w:rsidP="00C963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E94608D" w14:textId="77777777" w:rsidR="00DE112B" w:rsidRDefault="00DE112B" w:rsidP="00C963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CB36428" w14:textId="5A5E10DD" w:rsidR="00DE112B" w:rsidRPr="00DE112B" w:rsidRDefault="00DE112B" w:rsidP="00DE112B">
      <w:pPr>
        <w:ind w:left="720" w:firstLine="144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E112B">
        <w:rPr>
          <w:rFonts w:ascii="Times New Roman" w:eastAsia="Times New Roman" w:hAnsi="Times New Roman" w:cs="Times New Roman"/>
          <w:b/>
          <w:bCs/>
          <w:color w:val="000000"/>
        </w:rPr>
        <w:t>Received by email on 10/11/2022 @ 8:30 a.m.</w:t>
      </w:r>
    </w:p>
    <w:p w14:paraId="65B9DC0E" w14:textId="203A96EB" w:rsidR="00DE112B" w:rsidRPr="00DE112B" w:rsidRDefault="00DE112B" w:rsidP="00DE112B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DE112B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  </w:t>
      </w:r>
      <w:r w:rsidRPr="00DE112B">
        <w:rPr>
          <w:rFonts w:ascii="Times New Roman" w:eastAsia="Times New Roman" w:hAnsi="Times New Roman" w:cs="Times New Roman"/>
          <w:b/>
          <w:bCs/>
          <w:color w:val="000000"/>
        </w:rPr>
        <w:t>By Tricia Quinn, Asst. Town Clerk, New Fairfield</w:t>
      </w:r>
    </w:p>
    <w:sectPr w:rsidR="00DE112B" w:rsidRPr="00DE112B" w:rsidSect="00707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A79"/>
    <w:multiLevelType w:val="hybridMultilevel"/>
    <w:tmpl w:val="229AF5AE"/>
    <w:lvl w:ilvl="0" w:tplc="FF203AE0">
      <w:start w:val="1"/>
      <w:numFmt w:val="decimal"/>
      <w:lvlText w:val="%1)"/>
      <w:lvlJc w:val="left"/>
      <w:pPr>
        <w:ind w:left="1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 w15:restartNumberingAfterBreak="0">
    <w:nsid w:val="0FEA2D08"/>
    <w:multiLevelType w:val="hybridMultilevel"/>
    <w:tmpl w:val="38EAC5F4"/>
    <w:lvl w:ilvl="0" w:tplc="DBF03E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28F2"/>
    <w:multiLevelType w:val="hybridMultilevel"/>
    <w:tmpl w:val="E990F842"/>
    <w:lvl w:ilvl="0" w:tplc="ADDC6C3E">
      <w:start w:val="1"/>
      <w:numFmt w:val="decimal"/>
      <w:lvlText w:val="%1)"/>
      <w:lvlJc w:val="left"/>
      <w:pPr>
        <w:ind w:left="1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358BF"/>
    <w:multiLevelType w:val="multilevel"/>
    <w:tmpl w:val="C47E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418D9"/>
    <w:multiLevelType w:val="multilevel"/>
    <w:tmpl w:val="C47E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31B13"/>
    <w:multiLevelType w:val="hybridMultilevel"/>
    <w:tmpl w:val="1FD207F2"/>
    <w:lvl w:ilvl="0" w:tplc="ADDC6C3E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6" w15:restartNumberingAfterBreak="0">
    <w:nsid w:val="3EB60E40"/>
    <w:multiLevelType w:val="multilevel"/>
    <w:tmpl w:val="8CE4AF28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</w:lvl>
    <w:lvl w:ilvl="1">
      <w:start w:val="1"/>
      <w:numFmt w:val="decimal"/>
      <w:lvlText w:val="%2"/>
      <w:lvlJc w:val="left"/>
      <w:pPr>
        <w:ind w:left="1714" w:hanging="360"/>
      </w:pPr>
      <w:rPr>
        <w:rFonts w:hint="default"/>
        <w:b/>
        <w:sz w:val="22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434"/>
        </w:tabs>
        <w:ind w:left="2434" w:hanging="360"/>
      </w:pPr>
    </w:lvl>
    <w:lvl w:ilvl="3" w:tentative="1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entative="1">
      <w:start w:val="1"/>
      <w:numFmt w:val="decimal"/>
      <w:lvlText w:val="%5."/>
      <w:lvlJc w:val="left"/>
      <w:pPr>
        <w:tabs>
          <w:tab w:val="num" w:pos="3874"/>
        </w:tabs>
        <w:ind w:left="3874" w:hanging="360"/>
      </w:pPr>
    </w:lvl>
    <w:lvl w:ilvl="5" w:tentative="1">
      <w:start w:val="1"/>
      <w:numFmt w:val="decimal"/>
      <w:lvlText w:val="%6."/>
      <w:lvlJc w:val="left"/>
      <w:pPr>
        <w:tabs>
          <w:tab w:val="num" w:pos="4594"/>
        </w:tabs>
        <w:ind w:left="4594" w:hanging="360"/>
      </w:pPr>
    </w:lvl>
    <w:lvl w:ilvl="6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entative="1">
      <w:start w:val="1"/>
      <w:numFmt w:val="decimal"/>
      <w:lvlText w:val="%8."/>
      <w:lvlJc w:val="left"/>
      <w:pPr>
        <w:tabs>
          <w:tab w:val="num" w:pos="6034"/>
        </w:tabs>
        <w:ind w:left="6034" w:hanging="360"/>
      </w:pPr>
    </w:lvl>
    <w:lvl w:ilvl="8" w:tentative="1">
      <w:start w:val="1"/>
      <w:numFmt w:val="decimal"/>
      <w:lvlText w:val="%9."/>
      <w:lvlJc w:val="left"/>
      <w:pPr>
        <w:tabs>
          <w:tab w:val="num" w:pos="6754"/>
        </w:tabs>
        <w:ind w:left="6754" w:hanging="360"/>
      </w:pPr>
    </w:lvl>
  </w:abstractNum>
  <w:abstractNum w:abstractNumId="7" w15:restartNumberingAfterBreak="0">
    <w:nsid w:val="4E816A8E"/>
    <w:multiLevelType w:val="hybridMultilevel"/>
    <w:tmpl w:val="38EAC5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53DAC"/>
    <w:multiLevelType w:val="hybridMultilevel"/>
    <w:tmpl w:val="287C6F7A"/>
    <w:lvl w:ilvl="0" w:tplc="99DAB75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547F4543"/>
    <w:multiLevelType w:val="multilevel"/>
    <w:tmpl w:val="CAEC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6460F3"/>
    <w:multiLevelType w:val="hybridMultilevel"/>
    <w:tmpl w:val="167E2F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1210079"/>
    <w:multiLevelType w:val="hybridMultilevel"/>
    <w:tmpl w:val="9200B16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1251BBA"/>
    <w:multiLevelType w:val="hybridMultilevel"/>
    <w:tmpl w:val="84AAE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76F36"/>
    <w:multiLevelType w:val="hybridMultilevel"/>
    <w:tmpl w:val="B2CE1454"/>
    <w:lvl w:ilvl="0" w:tplc="99DAB75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1856068660">
    <w:abstractNumId w:val="9"/>
  </w:num>
  <w:num w:numId="2" w16cid:durableId="1010374645">
    <w:abstractNumId w:val="3"/>
  </w:num>
  <w:num w:numId="3" w16cid:durableId="894783174">
    <w:abstractNumId w:val="4"/>
  </w:num>
  <w:num w:numId="4" w16cid:durableId="1499274144">
    <w:abstractNumId w:val="6"/>
  </w:num>
  <w:num w:numId="5" w16cid:durableId="1309239687">
    <w:abstractNumId w:val="13"/>
  </w:num>
  <w:num w:numId="6" w16cid:durableId="1972905187">
    <w:abstractNumId w:val="8"/>
  </w:num>
  <w:num w:numId="7" w16cid:durableId="2084136510">
    <w:abstractNumId w:val="2"/>
  </w:num>
  <w:num w:numId="8" w16cid:durableId="1908299549">
    <w:abstractNumId w:val="5"/>
  </w:num>
  <w:num w:numId="9" w16cid:durableId="1162700110">
    <w:abstractNumId w:val="0"/>
  </w:num>
  <w:num w:numId="10" w16cid:durableId="2143956072">
    <w:abstractNumId w:val="10"/>
  </w:num>
  <w:num w:numId="11" w16cid:durableId="1740128731">
    <w:abstractNumId w:val="11"/>
  </w:num>
  <w:num w:numId="12" w16cid:durableId="1556697006">
    <w:abstractNumId w:val="12"/>
  </w:num>
  <w:num w:numId="13" w16cid:durableId="1984580879">
    <w:abstractNumId w:val="1"/>
  </w:num>
  <w:num w:numId="14" w16cid:durableId="1117600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BB"/>
    <w:rsid w:val="00050793"/>
    <w:rsid w:val="00184232"/>
    <w:rsid w:val="00190916"/>
    <w:rsid w:val="00245E0F"/>
    <w:rsid w:val="002E4064"/>
    <w:rsid w:val="00306969"/>
    <w:rsid w:val="00355511"/>
    <w:rsid w:val="003A521E"/>
    <w:rsid w:val="003B4D98"/>
    <w:rsid w:val="003F0425"/>
    <w:rsid w:val="0040125F"/>
    <w:rsid w:val="004371D5"/>
    <w:rsid w:val="00480709"/>
    <w:rsid w:val="004D5F63"/>
    <w:rsid w:val="004F3A2B"/>
    <w:rsid w:val="005B200E"/>
    <w:rsid w:val="006C4F8D"/>
    <w:rsid w:val="00707291"/>
    <w:rsid w:val="00722094"/>
    <w:rsid w:val="00791F44"/>
    <w:rsid w:val="008523DE"/>
    <w:rsid w:val="008821F2"/>
    <w:rsid w:val="008A7498"/>
    <w:rsid w:val="00913DF4"/>
    <w:rsid w:val="009751E7"/>
    <w:rsid w:val="009C77EB"/>
    <w:rsid w:val="00A37756"/>
    <w:rsid w:val="00A61FA9"/>
    <w:rsid w:val="00AE1F9E"/>
    <w:rsid w:val="00B63C4F"/>
    <w:rsid w:val="00C80D8A"/>
    <w:rsid w:val="00C95775"/>
    <w:rsid w:val="00C9638D"/>
    <w:rsid w:val="00CB0F38"/>
    <w:rsid w:val="00CB28ED"/>
    <w:rsid w:val="00CC63C3"/>
    <w:rsid w:val="00CE6945"/>
    <w:rsid w:val="00D135B7"/>
    <w:rsid w:val="00D768BB"/>
    <w:rsid w:val="00DE112B"/>
    <w:rsid w:val="00DE350D"/>
    <w:rsid w:val="00E20D71"/>
    <w:rsid w:val="00EB7C95"/>
    <w:rsid w:val="00F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910B"/>
  <w15:docId w15:val="{E7270B6D-1086-41A1-8EF1-D85B52C2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8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768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7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B4D98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4D98"/>
    <w:rPr>
      <w:rFonts w:ascii="Calibr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6560168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White</dc:creator>
  <cp:lastModifiedBy>Dana Ulibarri</cp:lastModifiedBy>
  <cp:revision>2</cp:revision>
  <cp:lastPrinted>2022-05-31T14:59:00Z</cp:lastPrinted>
  <dcterms:created xsi:type="dcterms:W3CDTF">2022-10-11T14:35:00Z</dcterms:created>
  <dcterms:modified xsi:type="dcterms:W3CDTF">2022-10-11T14:35:00Z</dcterms:modified>
</cp:coreProperties>
</file>